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F9E3" w14:textId="5C4A9FCA" w:rsidR="00A829ED" w:rsidRDefault="00240B52">
      <w:pPr>
        <w:spacing w:after="31" w:line="259" w:lineRule="auto"/>
        <w:ind w:left="0" w:firstLine="0"/>
      </w:pPr>
      <w:r>
        <w:rPr>
          <w:rFonts w:ascii="Meiryo UI" w:eastAsia="Meiryo UI" w:hAnsi="Meiryo UI" w:cs="Meiryo UI" w:hint="eastAsia"/>
          <w:b/>
          <w:sz w:val="28"/>
        </w:rPr>
        <w:t>国際</w:t>
      </w:r>
      <w:r w:rsidR="00E744B3">
        <w:rPr>
          <w:rFonts w:ascii="Meiryo UI" w:eastAsia="Meiryo UI" w:hAnsi="Meiryo UI" w:cs="Meiryo UI"/>
          <w:b/>
          <w:sz w:val="28"/>
        </w:rPr>
        <w:t xml:space="preserve">インターンシップに関して </w:t>
      </w:r>
    </w:p>
    <w:p w14:paraId="0D4C9A5B" w14:textId="77777777" w:rsidR="00A829ED" w:rsidRDefault="00E744B3">
      <w:pPr>
        <w:numPr>
          <w:ilvl w:val="0"/>
          <w:numId w:val="1"/>
        </w:numPr>
        <w:ind w:hanging="440"/>
      </w:pPr>
      <w:r>
        <w:t xml:space="preserve">インターンシップに行くことになりましたら、以下の書類を事務室（X109室）まで提出して下さい。 </w:t>
      </w:r>
    </w:p>
    <w:p w14:paraId="4ECA5DE3" w14:textId="77777777" w:rsidR="00A829ED" w:rsidRDefault="00E744B3">
      <w:pPr>
        <w:ind w:left="451"/>
      </w:pPr>
      <w:r>
        <w:t>事前提出物：1.</w:t>
      </w:r>
      <w:r>
        <w:rPr>
          <w:u w:val="single" w:color="000000"/>
        </w:rPr>
        <w:t>振込口座届</w:t>
      </w:r>
      <w:r>
        <w:t xml:space="preserve">（インターンシップに初めて行く方のみ必要） </w:t>
      </w:r>
    </w:p>
    <w:p w14:paraId="4480BC95" w14:textId="35E0DD0D" w:rsidR="00A829ED" w:rsidRDefault="00E744B3">
      <w:pPr>
        <w:ind w:left="1331"/>
      </w:pPr>
      <w:r>
        <w:t xml:space="preserve"> </w:t>
      </w:r>
      <w:r w:rsidR="00240B52">
        <w:rPr>
          <w:rFonts w:hint="eastAsia"/>
        </w:rPr>
        <w:t xml:space="preserve">　</w:t>
      </w:r>
      <w:r>
        <w:t xml:space="preserve"> 2.</w:t>
      </w:r>
      <w:r>
        <w:rPr>
          <w:u w:val="single" w:color="000000"/>
        </w:rPr>
        <w:t>旅行依頼伺</w:t>
      </w:r>
      <w:r>
        <w:t xml:space="preserve">（旅行の日程を詳細に記載して下さい） </w:t>
      </w:r>
    </w:p>
    <w:p w14:paraId="19CF8848" w14:textId="0E8D1F4E" w:rsidR="00A829ED" w:rsidRDefault="00E744B3">
      <w:pPr>
        <w:ind w:left="1331"/>
      </w:pPr>
      <w:r>
        <w:t xml:space="preserve"> </w:t>
      </w:r>
      <w:r w:rsidR="00240B52">
        <w:rPr>
          <w:rFonts w:hint="eastAsia"/>
        </w:rPr>
        <w:t xml:space="preserve">　</w:t>
      </w:r>
      <w:r>
        <w:t xml:space="preserve"> 3.</w:t>
      </w:r>
      <w:r>
        <w:rPr>
          <w:u w:val="single" w:color="000000"/>
        </w:rPr>
        <w:t>搭乗券の領収書</w:t>
      </w:r>
      <w:r>
        <w:t xml:space="preserve">（予約完了後、提出して下さい） </w:t>
      </w:r>
    </w:p>
    <w:p w14:paraId="49ABF810" w14:textId="77777777" w:rsidR="00A829ED" w:rsidRDefault="00E744B3" w:rsidP="000A6CD7">
      <w:pPr>
        <w:pStyle w:val="3"/>
        <w:ind w:left="890"/>
      </w:pPr>
      <w:r>
        <w:t xml:space="preserve">  </w:t>
      </w:r>
      <w:r w:rsidRPr="000A6CD7">
        <w:rPr>
          <w:b w:val="0"/>
          <w:color w:val="FF0000"/>
          <w:sz w:val="20"/>
          <w:szCs w:val="20"/>
        </w:rPr>
        <w:t>※上記1.2の書類は教育プログラムホームページ</w:t>
      </w:r>
      <w:r w:rsidR="000A6CD7" w:rsidRPr="000A6CD7">
        <w:rPr>
          <w:b w:val="0"/>
          <w:color w:val="FF0000"/>
          <w:sz w:val="20"/>
          <w:szCs w:val="20"/>
        </w:rPr>
        <w:t>履修学生向け</w:t>
      </w:r>
      <w:r w:rsidR="000A6CD7" w:rsidRPr="000A6CD7">
        <w:rPr>
          <w:rFonts w:hint="eastAsia"/>
          <w:b w:val="0"/>
          <w:color w:val="FF0000"/>
          <w:sz w:val="20"/>
          <w:szCs w:val="20"/>
        </w:rPr>
        <w:t>（</w:t>
      </w:r>
      <w:r w:rsidR="000A6CD7" w:rsidRPr="000A6CD7">
        <w:rPr>
          <w:b w:val="0"/>
          <w:color w:val="FF0000"/>
          <w:sz w:val="20"/>
          <w:szCs w:val="20"/>
        </w:rPr>
        <w:t>For Students</w:t>
      </w:r>
      <w:r w:rsidR="000A6CD7" w:rsidRPr="000A6CD7">
        <w:rPr>
          <w:rFonts w:hint="eastAsia"/>
          <w:b w:val="0"/>
          <w:color w:val="FF0000"/>
          <w:sz w:val="20"/>
          <w:szCs w:val="20"/>
        </w:rPr>
        <w:t>）</w:t>
      </w:r>
      <w:r w:rsidRPr="000A6CD7">
        <w:rPr>
          <w:b w:val="0"/>
          <w:color w:val="FF0000"/>
          <w:sz w:val="21"/>
          <w:szCs w:val="21"/>
        </w:rPr>
        <w:t>より印刷して下さい。</w:t>
      </w:r>
      <w:r w:rsidRPr="000A6CD7">
        <w:rPr>
          <w:b w:val="0"/>
          <w:sz w:val="21"/>
          <w:szCs w:val="21"/>
        </w:rPr>
        <w:t xml:space="preserve"> </w:t>
      </w:r>
    </w:p>
    <w:p w14:paraId="655869B5" w14:textId="77777777" w:rsidR="00A829ED" w:rsidRDefault="00E744B3">
      <w:pPr>
        <w:numPr>
          <w:ilvl w:val="0"/>
          <w:numId w:val="1"/>
        </w:numPr>
        <w:ind w:hanging="440"/>
      </w:pPr>
      <w:r>
        <w:t xml:space="preserve">インターンシップが終了後、以下の書類を事務室（X109室）まで提出して下さい。 </w:t>
      </w:r>
    </w:p>
    <w:p w14:paraId="0BDC342D" w14:textId="77777777" w:rsidR="00A829ED" w:rsidRDefault="00E744B3">
      <w:pPr>
        <w:ind w:left="451"/>
      </w:pPr>
      <w:r>
        <w:t>事後提出物：1.</w:t>
      </w:r>
      <w:r>
        <w:rPr>
          <w:u w:val="single" w:color="000000"/>
        </w:rPr>
        <w:t>搭乗券</w:t>
      </w:r>
      <w:r>
        <w:t xml:space="preserve">（往復路分） </w:t>
      </w:r>
    </w:p>
    <w:p w14:paraId="19CA59A6" w14:textId="77777777" w:rsidR="00A829ED" w:rsidRDefault="00E744B3">
      <w:pPr>
        <w:spacing w:after="46"/>
        <w:ind w:left="1331"/>
      </w:pPr>
      <w:r>
        <w:t xml:space="preserve">  2.</w:t>
      </w:r>
      <w:r>
        <w:rPr>
          <w:u w:val="single" w:color="000000"/>
        </w:rPr>
        <w:t>インターンシップ報告書</w:t>
      </w:r>
      <w:r>
        <w:t xml:space="preserve"> </w:t>
      </w:r>
    </w:p>
    <w:p w14:paraId="02DDEABC" w14:textId="77777777" w:rsidR="00A829ED" w:rsidRDefault="00E744B3">
      <w:pPr>
        <w:spacing w:after="46"/>
        <w:ind w:left="-5"/>
      </w:pPr>
      <w:r>
        <w:t xml:space="preserve">  </w:t>
      </w:r>
      <w:r>
        <w:rPr>
          <w:color w:val="FF0000"/>
        </w:rPr>
        <w:t>※上記2の書類は</w:t>
      </w:r>
      <w:r w:rsidR="000A6CD7" w:rsidRPr="000A6CD7">
        <w:rPr>
          <w:color w:val="FF0000"/>
          <w:sz w:val="20"/>
          <w:szCs w:val="20"/>
        </w:rPr>
        <w:t>教育プログラムホームページ履修学生向け</w:t>
      </w:r>
      <w:r w:rsidR="000A6CD7" w:rsidRPr="000A6CD7">
        <w:rPr>
          <w:rFonts w:hint="eastAsia"/>
          <w:color w:val="FF0000"/>
          <w:sz w:val="20"/>
          <w:szCs w:val="20"/>
        </w:rPr>
        <w:t>（</w:t>
      </w:r>
      <w:r w:rsidR="000A6CD7" w:rsidRPr="000A6CD7">
        <w:rPr>
          <w:color w:val="FF0000"/>
          <w:sz w:val="20"/>
          <w:szCs w:val="20"/>
        </w:rPr>
        <w:t>For Students</w:t>
      </w:r>
      <w:r w:rsidR="000A6CD7" w:rsidRPr="000A6CD7">
        <w:rPr>
          <w:rFonts w:hint="eastAsia"/>
          <w:color w:val="FF0000"/>
          <w:sz w:val="20"/>
          <w:szCs w:val="20"/>
        </w:rPr>
        <w:t>）</w:t>
      </w:r>
      <w:r w:rsidR="000A6CD7" w:rsidRPr="000A6CD7">
        <w:rPr>
          <w:color w:val="FF0000"/>
          <w:sz w:val="21"/>
          <w:szCs w:val="21"/>
        </w:rPr>
        <w:t>より印刷して下さい。</w:t>
      </w:r>
      <w:r w:rsidR="000A6CD7" w:rsidRPr="000A6CD7">
        <w:rPr>
          <w:sz w:val="21"/>
          <w:szCs w:val="21"/>
        </w:rPr>
        <w:t xml:space="preserve"> </w:t>
      </w:r>
      <w:r>
        <w:t xml:space="preserve"> </w:t>
      </w:r>
    </w:p>
    <w:p w14:paraId="1682CEF8" w14:textId="77777777" w:rsidR="00A829ED" w:rsidRDefault="00E744B3">
      <w:pPr>
        <w:ind w:left="-5"/>
      </w:pPr>
      <w:r>
        <w:t xml:space="preserve">【よくある質問】 </w:t>
      </w:r>
    </w:p>
    <w:p w14:paraId="334ABB11" w14:textId="77777777" w:rsidR="00A829ED" w:rsidRDefault="00E744B3">
      <w:pPr>
        <w:ind w:left="-5"/>
      </w:pPr>
      <w:r>
        <w:t xml:space="preserve">・Q.「搭乗券を紛失してしまいました」 </w:t>
      </w:r>
    </w:p>
    <w:p w14:paraId="54F743C8" w14:textId="77777777" w:rsidR="00A829ED" w:rsidRDefault="00E744B3">
      <w:pPr>
        <w:ind w:left="-5"/>
      </w:pPr>
      <w:r>
        <w:t xml:space="preserve"> A. 航空会社に問い合わせ、再発の手続き</w:t>
      </w:r>
      <w:r w:rsidR="000A6CD7">
        <w:rPr>
          <w:rFonts w:hint="eastAsia"/>
        </w:rPr>
        <w:t>又は搭乗証明書</w:t>
      </w:r>
      <w:r>
        <w:t>を</w:t>
      </w:r>
      <w:r w:rsidR="000A6CD7">
        <w:rPr>
          <w:rFonts w:hint="eastAsia"/>
        </w:rPr>
        <w:t>発行</w:t>
      </w:r>
      <w:r>
        <w:t xml:space="preserve">して下さい。 </w:t>
      </w:r>
    </w:p>
    <w:p w14:paraId="2CF029DF" w14:textId="77777777" w:rsidR="00A829ED" w:rsidRDefault="00E744B3">
      <w:pPr>
        <w:ind w:left="-5"/>
      </w:pPr>
      <w:r>
        <w:t xml:space="preserve">・Q.「旅費の前払いは可能ですか」 </w:t>
      </w:r>
    </w:p>
    <w:p w14:paraId="14831E2A" w14:textId="77777777" w:rsidR="00A829ED" w:rsidRDefault="00E744B3">
      <w:pPr>
        <w:ind w:left="-5"/>
      </w:pPr>
      <w:r>
        <w:t xml:space="preserve"> A. 可能です。</w:t>
      </w:r>
      <w:r w:rsidR="000A6CD7">
        <w:rPr>
          <w:rFonts w:hint="eastAsia"/>
        </w:rPr>
        <w:t>その場合インターンシップの</w:t>
      </w:r>
      <w:r w:rsidR="00FD04B3">
        <w:rPr>
          <w:rFonts w:hint="eastAsia"/>
        </w:rPr>
        <w:t>1ヶ月</w:t>
      </w:r>
      <w:r w:rsidR="000A6CD7">
        <w:rPr>
          <w:rFonts w:hint="eastAsia"/>
        </w:rPr>
        <w:t>前</w:t>
      </w:r>
      <w:r w:rsidR="00FD04B3">
        <w:rPr>
          <w:rFonts w:hint="eastAsia"/>
        </w:rPr>
        <w:t>までに</w:t>
      </w:r>
      <w:r>
        <w:t xml:space="preserve">お知らせ下さい。 </w:t>
      </w:r>
    </w:p>
    <w:p w14:paraId="0528F60C" w14:textId="77777777" w:rsidR="00A829ED" w:rsidRDefault="00E744B3">
      <w:pPr>
        <w:ind w:left="-5"/>
      </w:pPr>
      <w:r>
        <w:t xml:space="preserve">・Q.「旅費の支払いはいつになりますか」 </w:t>
      </w:r>
    </w:p>
    <w:p w14:paraId="0F73D419" w14:textId="77777777" w:rsidR="00A829ED" w:rsidRDefault="00E744B3">
      <w:pPr>
        <w:spacing w:after="395"/>
        <w:ind w:left="630" w:hanging="409"/>
      </w:pPr>
      <w:r>
        <w:t xml:space="preserve">A. 毎月17日頃が旅費支払日になりますが、搭乗券および領収書の提出が遅延すると、来月のお支払になこともございますのでご了承下さい。 </w:t>
      </w:r>
    </w:p>
    <w:p w14:paraId="699C7D39" w14:textId="77777777" w:rsidR="00A829ED" w:rsidRDefault="00E744B3">
      <w:pPr>
        <w:ind w:left="-5"/>
      </w:pPr>
      <w:r>
        <w:t xml:space="preserve">【注意】 </w:t>
      </w:r>
    </w:p>
    <w:p w14:paraId="337CF21D" w14:textId="77777777" w:rsidR="00A829ED" w:rsidRDefault="00E744B3">
      <w:pPr>
        <w:ind w:left="-5"/>
      </w:pPr>
      <w:r>
        <w:t xml:space="preserve">・提出書類は、希土類材料工学教育プログラムのホームページからダウンロードできます。 </w:t>
      </w:r>
    </w:p>
    <w:p w14:paraId="5B61066B" w14:textId="77777777" w:rsidR="00A829ED" w:rsidRDefault="00E744B3">
      <w:pPr>
        <w:ind w:left="231"/>
      </w:pPr>
      <w:r>
        <w:t xml:space="preserve">旅行依頼伺を学生本人が記入する場合は、指導教員に確認していただき、提出をお願い致します。 </w:t>
      </w:r>
    </w:p>
    <w:p w14:paraId="34402671" w14:textId="77777777" w:rsidR="00A829ED" w:rsidRDefault="00E744B3">
      <w:pPr>
        <w:spacing w:after="42" w:line="259" w:lineRule="auto"/>
        <w:ind w:left="221" w:firstLine="0"/>
      </w:pPr>
      <w:r>
        <w:t>ホームページ URL：</w:t>
      </w:r>
      <w:r>
        <w:rPr>
          <w:color w:val="0562C1"/>
          <w:u w:val="single" w:color="0562C1"/>
        </w:rPr>
        <w:t>https://u.muroran-it.ac.jp/kidorui/e-program/</w:t>
      </w:r>
      <w:r>
        <w:t xml:space="preserve"> </w:t>
      </w:r>
    </w:p>
    <w:p w14:paraId="1C0F8249" w14:textId="77777777" w:rsidR="00A829ED" w:rsidRDefault="00E744B3">
      <w:pPr>
        <w:ind w:left="1991"/>
      </w:pPr>
      <w:r>
        <w:t xml:space="preserve"> ※ダウンロード欄に提出書類の様式を掲載しています。 </w:t>
      </w:r>
    </w:p>
    <w:p w14:paraId="1A05FE11" w14:textId="77777777" w:rsidR="00A829ED" w:rsidRDefault="00E744B3">
      <w:pPr>
        <w:ind w:left="195" w:hanging="210"/>
      </w:pPr>
      <w:r>
        <w:t xml:space="preserve">・インターンシップ報告書には、本学指導教員およびインターンシップ先指導教員の押印が必要になりますので必ず貰うようにしてください。 </w:t>
      </w:r>
    </w:p>
    <w:p w14:paraId="72F099F4" w14:textId="77777777" w:rsidR="00A829ED" w:rsidRDefault="00E744B3">
      <w:pPr>
        <w:ind w:left="-5"/>
      </w:pPr>
      <w:r>
        <w:t>・</w:t>
      </w:r>
      <w:r w:rsidRPr="00FD04B3">
        <w:rPr>
          <w:color w:val="FF0000"/>
        </w:rPr>
        <w:t>複数の学生と行く場合、搭乗券等のお支払は一緒に行わないで下さい。</w:t>
      </w:r>
      <w:r>
        <w:t xml:space="preserve"> </w:t>
      </w:r>
    </w:p>
    <w:p w14:paraId="134F264C" w14:textId="77777777" w:rsidR="00A829ED" w:rsidRPr="00240B52" w:rsidRDefault="00E744B3">
      <w:pPr>
        <w:spacing w:after="408"/>
        <w:ind w:left="-5"/>
      </w:pPr>
      <w:r>
        <w:t>・</w:t>
      </w:r>
      <w:r w:rsidRPr="00240B52">
        <w:rPr>
          <w:color w:val="auto"/>
        </w:rPr>
        <w:t>搭乗券は、“搭乗案内”とは違いますので</w:t>
      </w:r>
      <w:r w:rsidRPr="00240B52">
        <w:rPr>
          <w:color w:val="FF0000"/>
        </w:rPr>
        <w:t>、必ず</w:t>
      </w:r>
      <w:r w:rsidRPr="00240B52">
        <w:rPr>
          <w:color w:val="FF0000"/>
          <w:u w:val="double"/>
        </w:rPr>
        <w:t>搭乗券</w:t>
      </w:r>
      <w:r w:rsidRPr="00240B52">
        <w:rPr>
          <w:color w:val="FF0000"/>
        </w:rPr>
        <w:t>をご提出下さい。</w:t>
      </w:r>
      <w:r w:rsidRPr="00240B52">
        <w:t xml:space="preserve"> </w:t>
      </w:r>
    </w:p>
    <w:p w14:paraId="5E7CE070" w14:textId="77777777" w:rsidR="00A829ED" w:rsidRDefault="00E744B3">
      <w:pPr>
        <w:ind w:left="-5"/>
      </w:pPr>
      <w:r>
        <w:t xml:space="preserve">【連絡先】 </w:t>
      </w:r>
    </w:p>
    <w:p w14:paraId="77BB16AE" w14:textId="77777777" w:rsidR="00A829ED" w:rsidRDefault="00E744B3">
      <w:pPr>
        <w:ind w:left="-5"/>
      </w:pPr>
      <w:r>
        <w:t xml:space="preserve">何か連絡事項がありましたら以下の連絡先または指導教員までお問い合わせ下さい。 </w:t>
      </w:r>
    </w:p>
    <w:p w14:paraId="5F6203ED" w14:textId="77777777" w:rsidR="00A829ED" w:rsidRDefault="00E744B3">
      <w:pPr>
        <w:ind w:left="-5"/>
      </w:pPr>
      <w:r>
        <w:t xml:space="preserve">〒050-8585 北海道室蘭市水元町 27番 1号 X109 室 </w:t>
      </w:r>
    </w:p>
    <w:p w14:paraId="4E3D7888" w14:textId="77777777" w:rsidR="00A829ED" w:rsidRDefault="00E744B3">
      <w:pPr>
        <w:ind w:left="-5"/>
      </w:pPr>
      <w:r>
        <w:t xml:space="preserve">TEL.0143-46-5644 （内線専用）5677 </w:t>
      </w:r>
    </w:p>
    <w:p w14:paraId="2745E6A7" w14:textId="36413B0B" w:rsidR="00A829ED" w:rsidRDefault="00E744B3" w:rsidP="00FD04B3">
      <w:pPr>
        <w:ind w:left="-5" w:right="2102"/>
      </w:pPr>
      <w:r>
        <w:t>E-Mail.</w:t>
      </w:r>
      <w:r w:rsidR="00240B52" w:rsidRPr="00240B52">
        <w:rPr>
          <w:rFonts w:hint="eastAsia"/>
          <w:u w:val="single"/>
        </w:rPr>
        <w:t>kidorui</w:t>
      </w:r>
      <w:r w:rsidRPr="00240B52">
        <w:rPr>
          <w:u w:val="single" w:color="000000"/>
        </w:rPr>
        <w:t>@muroran-it.ac.jp</w:t>
      </w:r>
      <w:r w:rsidRPr="00240B52">
        <w:rPr>
          <w:u w:val="single"/>
        </w:rPr>
        <w:t xml:space="preserve"> </w:t>
      </w:r>
      <w:r w:rsidR="00FD04B3">
        <w:rPr>
          <w:rFonts w:hint="eastAsia"/>
        </w:rPr>
        <w:t xml:space="preserve">　　</w:t>
      </w:r>
      <w:r w:rsidR="00240B52">
        <w:rPr>
          <w:rFonts w:hint="eastAsia"/>
        </w:rPr>
        <w:t xml:space="preserve">　　</w:t>
      </w:r>
      <w:r>
        <w:t xml:space="preserve">連絡できる時間帯：10：00 </w:t>
      </w:r>
      <w:r w:rsidR="00FD04B3">
        <w:rPr>
          <w:rFonts w:hint="eastAsia"/>
        </w:rPr>
        <w:t>～</w:t>
      </w:r>
      <w:r>
        <w:t xml:space="preserve"> 17：00 希土類材料工学教育プログラム推進室 </w:t>
      </w:r>
    </w:p>
    <w:sectPr w:rsidR="00A829ED">
      <w:pgSz w:w="11904" w:h="16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002AD"/>
    <w:multiLevelType w:val="hybridMultilevel"/>
    <w:tmpl w:val="C7C8DF26"/>
    <w:lvl w:ilvl="0" w:tplc="65527C34">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70E893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A601A1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D96019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8DCEE0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BF812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B186B7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9EAAB6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6C0974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90815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9ED"/>
    <w:rsid w:val="000A6CD7"/>
    <w:rsid w:val="00240B52"/>
    <w:rsid w:val="00A829ED"/>
    <w:rsid w:val="00E744B3"/>
    <w:rsid w:val="00FD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B5B85A"/>
  <w15:docId w15:val="{CD8055CA-848F-4743-BF19-2BD1C859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0" w:line="265" w:lineRule="auto"/>
      <w:ind w:left="10" w:hanging="10"/>
    </w:pPr>
    <w:rPr>
      <w:rFonts w:ascii="ＭＳ 明朝" w:eastAsia="ＭＳ 明朝" w:hAnsi="ＭＳ 明朝" w:cs="ＭＳ 明朝"/>
      <w:color w:val="000000"/>
      <w:sz w:val="22"/>
    </w:rPr>
  </w:style>
  <w:style w:type="paragraph" w:styleId="3">
    <w:name w:val="heading 3"/>
    <w:basedOn w:val="a"/>
    <w:link w:val="30"/>
    <w:uiPriority w:val="9"/>
    <w:qFormat/>
    <w:rsid w:val="000A6CD7"/>
    <w:pPr>
      <w:spacing w:before="100" w:beforeAutospacing="1" w:after="100" w:afterAutospacing="1" w:line="240" w:lineRule="auto"/>
      <w:ind w:left="0" w:firstLine="0"/>
      <w:outlineLvl w:val="2"/>
    </w:pPr>
    <w:rPr>
      <w:rFonts w:ascii="ＭＳ Ｐゴシック" w:eastAsia="ＭＳ Ｐゴシック" w:hAnsi="ＭＳ Ｐゴシック" w:cs="ＭＳ Ｐゴシック"/>
      <w:b/>
      <w:bCs/>
      <w:color w:val="auto"/>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A6CD7"/>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76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&lt;4D6963726F736F667420576F7264202D208D9193E083438393835E815B839383568362837682C98AD682B582C4&gt;</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&lt;4D6963726F736F667420576F7264202D208D9193E083438393835E815B839383568362837682C98AD682B582C4&gt;</dc:title>
  <dc:subject/>
  <dc:creator>Kidorui</dc:creator>
  <cp:keywords/>
  <cp:lastModifiedBy>希土類材料研究センター　事務室</cp:lastModifiedBy>
  <cp:revision>4</cp:revision>
  <dcterms:created xsi:type="dcterms:W3CDTF">2023-03-02T05:19:00Z</dcterms:created>
  <dcterms:modified xsi:type="dcterms:W3CDTF">2024-03-05T01:53:00Z</dcterms:modified>
</cp:coreProperties>
</file>